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B" w:rsidRPr="00B11505" w:rsidRDefault="00A86CFB" w:rsidP="00A86CFB">
      <w:pPr>
        <w:widowControl/>
        <w:spacing w:line="500" w:lineRule="exact"/>
        <w:ind w:right="480"/>
        <w:jc w:val="center"/>
        <w:rPr>
          <w:rFonts w:ascii="华文中宋" w:eastAsia="华文中宋" w:hAnsi="华文中宋" w:cs="宋体"/>
          <w:b/>
          <w:color w:val="323232"/>
          <w:kern w:val="0"/>
          <w:sz w:val="36"/>
          <w:szCs w:val="36"/>
        </w:rPr>
      </w:pPr>
      <w:r w:rsidRPr="00B11505">
        <w:rPr>
          <w:rFonts w:ascii="华文中宋" w:eastAsia="华文中宋" w:hAnsi="华文中宋" w:cs="宋体" w:hint="eastAsia"/>
          <w:b/>
          <w:color w:val="323232"/>
          <w:kern w:val="0"/>
          <w:sz w:val="36"/>
          <w:szCs w:val="36"/>
        </w:rPr>
        <w:t>附件</w:t>
      </w:r>
      <w:r>
        <w:rPr>
          <w:rFonts w:ascii="华文中宋" w:eastAsia="华文中宋" w:hAnsi="华文中宋" w:cs="宋体" w:hint="eastAsia"/>
          <w:b/>
          <w:color w:val="323232"/>
          <w:kern w:val="0"/>
          <w:sz w:val="36"/>
          <w:szCs w:val="36"/>
        </w:rPr>
        <w:t xml:space="preserve">2   </w:t>
      </w:r>
      <w:r w:rsidRPr="00B11505">
        <w:rPr>
          <w:rFonts w:ascii="华文中宋" w:eastAsia="华文中宋" w:hAnsi="华文中宋" w:cs="宋体" w:hint="eastAsia"/>
          <w:b/>
          <w:color w:val="323232"/>
          <w:kern w:val="0"/>
          <w:sz w:val="36"/>
          <w:szCs w:val="36"/>
        </w:rPr>
        <w:t>华中农业大学国内公务接待审批单</w:t>
      </w:r>
    </w:p>
    <w:p w:rsidR="00A86CFB" w:rsidRPr="00B11505" w:rsidRDefault="00A86CFB" w:rsidP="00A86CFB">
      <w:pPr>
        <w:widowControl/>
        <w:wordWrap w:val="0"/>
        <w:spacing w:line="500" w:lineRule="exact"/>
        <w:ind w:right="480" w:firstLineChars="147" w:firstLine="354"/>
        <w:jc w:val="left"/>
        <w:rPr>
          <w:rFonts w:ascii="楷体_GB2312" w:eastAsia="楷体_GB2312" w:hAnsi="宋体" w:cs="宋体"/>
          <w:b/>
          <w:color w:val="323232"/>
          <w:kern w:val="0"/>
          <w:sz w:val="24"/>
          <w:szCs w:val="32"/>
        </w:rPr>
      </w:pPr>
    </w:p>
    <w:p w:rsidR="00A86CFB" w:rsidRPr="00B11505" w:rsidRDefault="002E602E" w:rsidP="00A86CFB">
      <w:pPr>
        <w:widowControl/>
        <w:wordWrap w:val="0"/>
        <w:ind w:firstLineChars="1850" w:firstLine="4457"/>
        <w:jc w:val="left"/>
        <w:rPr>
          <w:rFonts w:ascii="楷体_GB2312" w:eastAsia="楷体_GB2312" w:hAnsi="宋体" w:cs="宋体"/>
          <w:b/>
          <w:color w:val="323232"/>
          <w:kern w:val="0"/>
          <w:sz w:val="24"/>
          <w:szCs w:val="32"/>
        </w:rPr>
      </w:pPr>
      <w:r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         </w:t>
      </w:r>
      <w:r w:rsidR="00242A8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</w:t>
      </w:r>
      <w:bookmarkStart w:id="0" w:name="_GoBack"/>
      <w:bookmarkEnd w:id="0"/>
      <w:r w:rsidR="00A86CFB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</w:t>
      </w:r>
      <w:r w:rsidR="00A86CFB"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年 </w:t>
      </w:r>
      <w:r w:rsidR="00242A8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 </w:t>
      </w:r>
      <w:r w:rsidR="00A86CFB"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月</w:t>
      </w:r>
      <w:r w:rsidR="00242A8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 </w:t>
      </w:r>
      <w:r w:rsidR="00A86CFB"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日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70"/>
        <w:gridCol w:w="2130"/>
        <w:gridCol w:w="1417"/>
        <w:gridCol w:w="2130"/>
      </w:tblGrid>
      <w:tr w:rsidR="00A86CFB" w:rsidRPr="00B11505" w:rsidTr="00143BDA">
        <w:trPr>
          <w:trHeight w:val="585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接待对象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CFB" w:rsidRPr="00B11505" w:rsidRDefault="00A86CFB" w:rsidP="00242A85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A86CFB" w:rsidRPr="00B11505" w:rsidTr="00143BDA">
        <w:trPr>
          <w:trHeight w:val="80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接待事由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A86CFB" w:rsidRPr="00B11505" w:rsidTr="00143BDA">
        <w:trPr>
          <w:trHeight w:val="766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接待时间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CFB" w:rsidRPr="00B11505" w:rsidRDefault="00A86CFB" w:rsidP="00242A85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A86CFB" w:rsidRPr="00B11505" w:rsidTr="00143BDA">
        <w:trPr>
          <w:trHeight w:val="3079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接待活动安排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CFB" w:rsidRPr="00FB178E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A86CFB" w:rsidRPr="00B11505" w:rsidTr="00143BDA">
        <w:trPr>
          <w:trHeight w:val="110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经费预算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A86CFB" w:rsidRPr="00B11505" w:rsidTr="00143BDA">
        <w:trPr>
          <w:trHeight w:val="1005"/>
          <w:jc w:val="center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 xml:space="preserve">负责人审批意见：                         </w:t>
            </w:r>
          </w:p>
          <w:p w:rsidR="00A86CFB" w:rsidRPr="00B11505" w:rsidRDefault="00A86CFB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  <w:p w:rsidR="00A86CFB" w:rsidRPr="00B11505" w:rsidRDefault="00A86CFB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 xml:space="preserve">              签字： </w:t>
            </w:r>
          </w:p>
        </w:tc>
      </w:tr>
      <w:tr w:rsidR="00A86CFB" w:rsidRPr="00B11505" w:rsidTr="00143BDA">
        <w:trPr>
          <w:trHeight w:val="1559"/>
          <w:jc w:val="center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校领导审批意见:</w:t>
            </w:r>
          </w:p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 xml:space="preserve">                                          签字:  </w:t>
            </w:r>
          </w:p>
        </w:tc>
      </w:tr>
      <w:tr w:rsidR="00A86CFB" w:rsidRPr="00B11505" w:rsidTr="00143BDA">
        <w:trPr>
          <w:trHeight w:val="675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承办单位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CFB" w:rsidRPr="00B11505" w:rsidRDefault="00A86CFB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经办人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CFB" w:rsidRPr="00B11505" w:rsidRDefault="00A86CFB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A86CFB" w:rsidRPr="00B11505" w:rsidTr="00143BDA">
        <w:trPr>
          <w:jc w:val="center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B11505" w:rsidRDefault="00A86CFB" w:rsidP="00143BDA"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 w:rsidR="00A86CFB" w:rsidRPr="00B11505" w:rsidRDefault="00A86CFB" w:rsidP="00A86CFB">
      <w:pPr>
        <w:widowControl/>
        <w:wordWrap w:val="0"/>
        <w:snapToGrid w:val="0"/>
        <w:ind w:firstLineChars="98" w:firstLine="236"/>
        <w:jc w:val="left"/>
        <w:rPr>
          <w:rFonts w:ascii="楷体_GB2312" w:eastAsia="楷体_GB2312" w:hAnsi="宋体" w:cs="宋体"/>
          <w:b/>
          <w:color w:val="323232"/>
          <w:kern w:val="0"/>
          <w:sz w:val="24"/>
          <w:szCs w:val="32"/>
        </w:rPr>
      </w:pPr>
    </w:p>
    <w:p w:rsidR="00A86CFB" w:rsidRPr="00B11505" w:rsidRDefault="00A86CFB" w:rsidP="00A86CFB">
      <w:pPr>
        <w:widowControl/>
        <w:wordWrap w:val="0"/>
        <w:snapToGrid w:val="0"/>
        <w:ind w:firstLineChars="247" w:firstLine="595"/>
        <w:jc w:val="left"/>
        <w:rPr>
          <w:rFonts w:ascii="楷体_GB2312" w:eastAsia="楷体_GB2312" w:hAnsi="宋体" w:cs="宋体"/>
          <w:b/>
          <w:color w:val="323232"/>
          <w:kern w:val="0"/>
          <w:sz w:val="24"/>
          <w:szCs w:val="32"/>
        </w:rPr>
      </w:pPr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>注：1.此表一式两份，一份本单位留存，一份交计财处做报销凭证。</w:t>
      </w:r>
    </w:p>
    <w:p w:rsidR="00A86CFB" w:rsidRPr="00B11505" w:rsidRDefault="00A86CFB" w:rsidP="00A86CFB">
      <w:pPr>
        <w:widowControl/>
        <w:wordWrap w:val="0"/>
        <w:snapToGrid w:val="0"/>
        <w:ind w:leftChars="-171" w:left="2" w:hangingChars="150" w:hanging="361"/>
        <w:jc w:val="left"/>
        <w:rPr>
          <w:rFonts w:ascii="楷体_GB2312" w:eastAsia="楷体_GB2312" w:hAnsi="宋体" w:cs="宋体"/>
          <w:b/>
          <w:color w:val="323232"/>
          <w:kern w:val="0"/>
          <w:sz w:val="24"/>
          <w:szCs w:val="32"/>
        </w:rPr>
      </w:pPr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           2. 以学校名义接待的由对口接待校领导审批，其他由牵头接待单位主要负责人审批。</w:t>
      </w:r>
    </w:p>
    <w:p w:rsidR="00A86CFB" w:rsidRPr="00B11505" w:rsidRDefault="00A86CFB" w:rsidP="00A86CFB">
      <w:pPr>
        <w:widowControl/>
        <w:wordWrap w:val="0"/>
        <w:snapToGrid w:val="0"/>
        <w:ind w:leftChars="-171" w:left="2" w:hangingChars="150" w:hanging="361"/>
        <w:jc w:val="left"/>
        <w:rPr>
          <w:rFonts w:ascii="楷体_GB2312" w:eastAsia="楷体_GB2312" w:hAnsi="宋体" w:cs="宋体"/>
          <w:b/>
          <w:color w:val="323232"/>
          <w:kern w:val="0"/>
          <w:sz w:val="24"/>
          <w:szCs w:val="32"/>
        </w:rPr>
      </w:pPr>
    </w:p>
    <w:p w:rsidR="00A86CFB" w:rsidRPr="00B11505" w:rsidRDefault="00A86CFB" w:rsidP="00A86CFB">
      <w:pPr>
        <w:widowControl/>
        <w:wordWrap w:val="0"/>
        <w:spacing w:line="500" w:lineRule="exact"/>
        <w:ind w:right="480" w:firstLineChars="300" w:firstLine="7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D0CCF" w:rsidRPr="00A86CFB" w:rsidRDefault="009D0CCF"/>
    <w:sectPr w:rsidR="009D0CCF" w:rsidRPr="00A86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62" w:rsidRDefault="00B46F62" w:rsidP="00242A85">
      <w:r>
        <w:separator/>
      </w:r>
    </w:p>
  </w:endnote>
  <w:endnote w:type="continuationSeparator" w:id="0">
    <w:p w:rsidR="00B46F62" w:rsidRDefault="00B46F62" w:rsidP="0024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62" w:rsidRDefault="00B46F62" w:rsidP="00242A85">
      <w:r>
        <w:separator/>
      </w:r>
    </w:p>
  </w:footnote>
  <w:footnote w:type="continuationSeparator" w:id="0">
    <w:p w:rsidR="00B46F62" w:rsidRDefault="00B46F62" w:rsidP="0024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B"/>
    <w:rsid w:val="00242A85"/>
    <w:rsid w:val="002E602E"/>
    <w:rsid w:val="009D0CCF"/>
    <w:rsid w:val="00A86CFB"/>
    <w:rsid w:val="00B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A8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A8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A8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A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2015-11-03T07:08:00Z</dcterms:created>
  <dcterms:modified xsi:type="dcterms:W3CDTF">2015-11-27T06:38:00Z</dcterms:modified>
</cp:coreProperties>
</file>